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AADC" w14:textId="77777777" w:rsidR="00F63E42" w:rsidRPr="009D02AB" w:rsidRDefault="00BF3154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D0DFD">
        <w:rPr>
          <w:rFonts w:ascii="黑体" w:eastAsia="黑体" w:hAnsi="黑体" w:hint="eastAsia"/>
          <w:sz w:val="32"/>
          <w:szCs w:val="32"/>
        </w:rPr>
        <w:t>3</w:t>
      </w:r>
    </w:p>
    <w:p w14:paraId="45E69098" w14:textId="77777777" w:rsidR="0074705D" w:rsidRDefault="00251254" w:rsidP="0074705D">
      <w:pPr>
        <w:snapToGrid w:val="0"/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 w:rsidRPr="00251254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第二期民用核安全设备焊接工程师培训班(高级班)</w:t>
      </w:r>
    </w:p>
    <w:p w14:paraId="74F599FA" w14:textId="6F9F1B48" w:rsidR="00105927" w:rsidRPr="000563D5" w:rsidRDefault="00EE6D3E" w:rsidP="0074705D">
      <w:pPr>
        <w:snapToGrid w:val="0"/>
        <w:spacing w:afterLines="100" w:after="312"/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报名</w:t>
      </w:r>
      <w:r w:rsidR="00105927" w:rsidRPr="000563D5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及发票信息表</w:t>
      </w:r>
    </w:p>
    <w:tbl>
      <w:tblPr>
        <w:tblStyle w:val="ae"/>
        <w:tblW w:w="13696" w:type="dxa"/>
        <w:tblLook w:val="04A0" w:firstRow="1" w:lastRow="0" w:firstColumn="1" w:lastColumn="0" w:noHBand="0" w:noVBand="1"/>
      </w:tblPr>
      <w:tblGrid>
        <w:gridCol w:w="602"/>
        <w:gridCol w:w="1349"/>
        <w:gridCol w:w="1276"/>
        <w:gridCol w:w="82"/>
        <w:gridCol w:w="1312"/>
        <w:gridCol w:w="2376"/>
        <w:gridCol w:w="65"/>
        <w:gridCol w:w="1620"/>
        <w:gridCol w:w="421"/>
        <w:gridCol w:w="1835"/>
        <w:gridCol w:w="620"/>
        <w:gridCol w:w="602"/>
        <w:gridCol w:w="1536"/>
      </w:tblGrid>
      <w:tr w:rsidR="003F6CD4" w:rsidRPr="00FB1751" w14:paraId="470DDCFB" w14:textId="77777777" w:rsidTr="007D2683">
        <w:trPr>
          <w:trHeight w:val="413"/>
        </w:trPr>
        <w:tc>
          <w:tcPr>
            <w:tcW w:w="13696" w:type="dxa"/>
            <w:gridSpan w:val="13"/>
            <w:vAlign w:val="center"/>
          </w:tcPr>
          <w:p w14:paraId="0D2106C8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培训</w:t>
            </w:r>
            <w:r w:rsidRPr="00FB1751"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7D2683" w:rsidRPr="00FB1751" w14:paraId="7F52D03B" w14:textId="77777777" w:rsidTr="00E93A33">
        <w:trPr>
          <w:trHeight w:val="567"/>
        </w:trPr>
        <w:tc>
          <w:tcPr>
            <w:tcW w:w="602" w:type="dxa"/>
            <w:vAlign w:val="center"/>
          </w:tcPr>
          <w:p w14:paraId="79E3571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349" w:type="dxa"/>
            <w:vAlign w:val="center"/>
          </w:tcPr>
          <w:p w14:paraId="2191A36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358" w:type="dxa"/>
            <w:gridSpan w:val="2"/>
            <w:vAlign w:val="center"/>
          </w:tcPr>
          <w:p w14:paraId="6B36F60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3689EA5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441" w:type="dxa"/>
            <w:gridSpan w:val="2"/>
            <w:vAlign w:val="center"/>
          </w:tcPr>
          <w:p w14:paraId="63F036F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2041" w:type="dxa"/>
            <w:gridSpan w:val="2"/>
            <w:vAlign w:val="center"/>
          </w:tcPr>
          <w:p w14:paraId="11798B6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 w14:paraId="7EE4E66B" w14:textId="4505454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标间/单间</w:t>
            </w:r>
            <w:r w:rsidR="00E93A33">
              <w:rPr>
                <w:rFonts w:ascii="黑体" w:eastAsia="黑体" w:hAnsi="黑体" w:hint="eastAsia"/>
                <w:sz w:val="24"/>
              </w:rPr>
              <w:t>/线上</w:t>
            </w:r>
          </w:p>
        </w:tc>
        <w:tc>
          <w:tcPr>
            <w:tcW w:w="2138" w:type="dxa"/>
            <w:gridSpan w:val="2"/>
            <w:vAlign w:val="center"/>
          </w:tcPr>
          <w:p w14:paraId="2E68A37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7D2683" w:rsidRPr="00FB1751" w14:paraId="603C8860" w14:textId="77777777" w:rsidTr="00E93A33">
        <w:trPr>
          <w:trHeight w:val="567"/>
        </w:trPr>
        <w:tc>
          <w:tcPr>
            <w:tcW w:w="602" w:type="dxa"/>
            <w:vAlign w:val="center"/>
          </w:tcPr>
          <w:p w14:paraId="270B71C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 w14:paraId="7D17B893" w14:textId="69470D7E" w:rsidR="003F6CD4" w:rsidRPr="00FB1751" w:rsidRDefault="003F6CD4" w:rsidP="007D2683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210D9D7" w14:textId="04B68633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2B81B917" w14:textId="4B653531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AA672BC" w14:textId="56245888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E8C65CC" w14:textId="7A60297B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7B2A123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80A5A72" w14:textId="7F5BA89A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2683" w:rsidRPr="00FB1751" w14:paraId="01F57B95" w14:textId="77777777" w:rsidTr="00E93A33">
        <w:trPr>
          <w:trHeight w:val="567"/>
        </w:trPr>
        <w:tc>
          <w:tcPr>
            <w:tcW w:w="602" w:type="dxa"/>
            <w:vAlign w:val="center"/>
          </w:tcPr>
          <w:p w14:paraId="0D48B73A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 w14:paraId="39A9D236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2F2268D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EBDCD4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278353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89F645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25D8344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25A016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34012F28" w14:textId="77777777" w:rsidTr="007D2683">
        <w:trPr>
          <w:trHeight w:val="324"/>
        </w:trPr>
        <w:tc>
          <w:tcPr>
            <w:tcW w:w="13696" w:type="dxa"/>
            <w:gridSpan w:val="13"/>
            <w:vAlign w:val="center"/>
          </w:tcPr>
          <w:p w14:paraId="4192B39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7D2683" w:rsidRPr="00FB1751" w14:paraId="4B5430C3" w14:textId="77777777" w:rsidTr="007D2683">
        <w:trPr>
          <w:trHeight w:val="567"/>
        </w:trPr>
        <w:tc>
          <w:tcPr>
            <w:tcW w:w="602" w:type="dxa"/>
            <w:vAlign w:val="center"/>
          </w:tcPr>
          <w:p w14:paraId="2C7AE6F3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349" w:type="dxa"/>
            <w:vAlign w:val="center"/>
          </w:tcPr>
          <w:p w14:paraId="01FAD4D1" w14:textId="77777777" w:rsidR="003F6CD4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发票类型</w:t>
            </w:r>
          </w:p>
          <w:p w14:paraId="0EC315E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（专用或普通）</w:t>
            </w:r>
          </w:p>
        </w:tc>
        <w:tc>
          <w:tcPr>
            <w:tcW w:w="1276" w:type="dxa"/>
            <w:vAlign w:val="center"/>
          </w:tcPr>
          <w:p w14:paraId="6D2C907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394" w:type="dxa"/>
            <w:gridSpan w:val="2"/>
            <w:vAlign w:val="center"/>
          </w:tcPr>
          <w:p w14:paraId="61B0247D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376" w:type="dxa"/>
            <w:vAlign w:val="center"/>
          </w:tcPr>
          <w:p w14:paraId="3D74ACD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685" w:type="dxa"/>
            <w:gridSpan w:val="2"/>
            <w:vAlign w:val="center"/>
          </w:tcPr>
          <w:p w14:paraId="4017C7B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 w:rsidRPr="00FB1751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2256" w:type="dxa"/>
            <w:gridSpan w:val="2"/>
            <w:vAlign w:val="center"/>
          </w:tcPr>
          <w:p w14:paraId="6B558AE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222" w:type="dxa"/>
            <w:gridSpan w:val="2"/>
            <w:vAlign w:val="center"/>
          </w:tcPr>
          <w:p w14:paraId="4BBD939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536" w:type="dxa"/>
            <w:vAlign w:val="center"/>
          </w:tcPr>
          <w:p w14:paraId="42D39DA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7D2683" w:rsidRPr="00FB1751" w14:paraId="1BA41C00" w14:textId="77777777" w:rsidTr="007D2683">
        <w:trPr>
          <w:trHeight w:val="567"/>
        </w:trPr>
        <w:tc>
          <w:tcPr>
            <w:tcW w:w="602" w:type="dxa"/>
            <w:vAlign w:val="center"/>
          </w:tcPr>
          <w:p w14:paraId="77DF96E8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 w14:paraId="57AD3BF7" w14:textId="04AB3DF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E24BF9" w14:textId="02760505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3894FBF" w14:textId="28FCB9F0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5C52661" w14:textId="1A256E14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75E48D4" w14:textId="162EBD6B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71CD4F1" w14:textId="29E375E6" w:rsidR="007D2683" w:rsidRPr="00FB1751" w:rsidRDefault="007D2683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821F8EC" w14:textId="01475DBB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572145" w14:textId="65DD991A" w:rsidR="007D2683" w:rsidRPr="00FB1751" w:rsidRDefault="007D2683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2683" w:rsidRPr="00FB1751" w14:paraId="285E9020" w14:textId="77777777" w:rsidTr="007D2683">
        <w:trPr>
          <w:trHeight w:val="567"/>
        </w:trPr>
        <w:tc>
          <w:tcPr>
            <w:tcW w:w="602" w:type="dxa"/>
            <w:vAlign w:val="center"/>
          </w:tcPr>
          <w:p w14:paraId="01D2EDD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 w14:paraId="13FC042A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3880A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0AD26E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DBAD67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3C19B6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4574529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A905C0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F27E3E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7D9EBE1C" w14:textId="77777777" w:rsidTr="007D2683">
        <w:trPr>
          <w:trHeight w:val="567"/>
        </w:trPr>
        <w:tc>
          <w:tcPr>
            <w:tcW w:w="13696" w:type="dxa"/>
            <w:gridSpan w:val="13"/>
            <w:shd w:val="clear" w:color="auto" w:fill="FFFFFF" w:themeFill="background1"/>
          </w:tcPr>
          <w:p w14:paraId="7DFCD148" w14:textId="0F0A8E38" w:rsidR="003F6CD4" w:rsidRPr="002718CF" w:rsidRDefault="003F6CD4" w:rsidP="007E4BB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 xml:space="preserve">注：  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7E4BB2"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）发票信息请认真填写，如填写错误将无法打印培训发票；同一单位发票请尽量合开，发票金额写合开总金额。</w:t>
            </w:r>
          </w:p>
          <w:p w14:paraId="66F5C54B" w14:textId="7CBA8C44" w:rsidR="007A12D2" w:rsidRPr="00E93A33" w:rsidRDefault="003F6CD4" w:rsidP="00E93A33">
            <w:pPr>
              <w:ind w:firstLineChars="300" w:firstLine="7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7E4BB2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）填写完成后，</w:t>
            </w:r>
            <w:hyperlink r:id="rId8" w:history="1">
              <w:r w:rsidR="007A12D2" w:rsidRPr="00DB4697">
                <w:rPr>
                  <w:rFonts w:ascii="仿宋" w:eastAsia="仿宋" w:hAnsi="仿宋" w:hint="eastAsia"/>
                  <w:color w:val="000000" w:themeColor="text1"/>
                  <w:sz w:val="24"/>
                </w:rPr>
                <w:t>请将</w:t>
              </w:r>
              <w:r w:rsidR="007A12D2" w:rsidRPr="00EE6D3E">
                <w:rPr>
                  <w:rFonts w:ascii="仿宋" w:eastAsia="仿宋" w:hAnsi="仿宋" w:hint="eastAsia"/>
                  <w:b/>
                  <w:color w:val="000000" w:themeColor="text1"/>
                  <w:sz w:val="24"/>
                </w:rPr>
                <w:t>word格式</w:t>
              </w:r>
              <w:r w:rsidR="007A12D2" w:rsidRPr="00DB4697">
                <w:rPr>
                  <w:rFonts w:ascii="仿宋" w:eastAsia="仿宋" w:hAnsi="仿宋" w:hint="eastAsia"/>
                  <w:color w:val="000000" w:themeColor="text1"/>
                  <w:sz w:val="24"/>
                </w:rPr>
                <w:t>文件发送至</w:t>
              </w:r>
              <w:r w:rsidR="007A12D2" w:rsidRPr="00DB4697">
                <w:rPr>
                  <w:rFonts w:ascii="仿宋" w:eastAsia="仿宋" w:hAnsi="仿宋"/>
                  <w:color w:val="000000" w:themeColor="text1"/>
                  <w:sz w:val="24"/>
                </w:rPr>
                <w:t>zhang-zhiqing@org-cnea.cn</w:t>
              </w:r>
            </w:hyperlink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</w:tc>
      </w:tr>
    </w:tbl>
    <w:p w14:paraId="4DF03FA4" w14:textId="77777777" w:rsidR="00105927" w:rsidRPr="004B7D91" w:rsidRDefault="00105927" w:rsidP="00BA5DC5">
      <w:pPr>
        <w:spacing w:beforeLines="50" w:before="156" w:line="276" w:lineRule="auto"/>
        <w:rPr>
          <w:rFonts w:ascii="仿宋" w:eastAsia="仿宋" w:hAnsi="仿宋"/>
          <w:sz w:val="32"/>
          <w:szCs w:val="32"/>
        </w:rPr>
      </w:pPr>
    </w:p>
    <w:p w14:paraId="14C66001" w14:textId="77777777" w:rsidR="00A115B5" w:rsidRPr="007E4BB2" w:rsidRDefault="00A115B5" w:rsidP="00D23E53">
      <w:pPr>
        <w:widowControl/>
        <w:jc w:val="left"/>
        <w:rPr>
          <w:sz w:val="28"/>
        </w:rPr>
      </w:pPr>
    </w:p>
    <w:sectPr w:rsidR="00A115B5" w:rsidRPr="007E4BB2" w:rsidSect="00105927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9255" w14:textId="77777777" w:rsidR="00BB4929" w:rsidRDefault="00BB4929" w:rsidP="00F63E42">
      <w:r>
        <w:separator/>
      </w:r>
    </w:p>
  </w:endnote>
  <w:endnote w:type="continuationSeparator" w:id="0">
    <w:p w14:paraId="5262F346" w14:textId="77777777" w:rsidR="00BB4929" w:rsidRDefault="00BB4929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9683" w14:textId="77777777" w:rsidR="00F63E42" w:rsidRDefault="00AF69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3E4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BC10A8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D45A" w14:textId="1693548E" w:rsidR="00F63E42" w:rsidRDefault="00BB76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7ACEA" wp14:editId="099AE6C2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12065" b="146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382153BE" w14:textId="77777777" w:rsidR="00F63E42" w:rsidRDefault="00AF69D4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F63E42"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B7634" w:rsidRPr="00BB7634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BB7634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196657B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ACE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&#13;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382153BE" w14:textId="77777777" w:rsidR="00F63E42" w:rsidRDefault="00AF69D4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="00F63E42"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BB7634" w:rsidRPr="00BB7634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BB7634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196657B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3300" w14:textId="77777777" w:rsidR="00BB4929" w:rsidRDefault="00BB4929" w:rsidP="00F63E42">
      <w:r>
        <w:separator/>
      </w:r>
    </w:p>
  </w:footnote>
  <w:footnote w:type="continuationSeparator" w:id="0">
    <w:p w14:paraId="6F0CAEBF" w14:textId="77777777" w:rsidR="00BB4929" w:rsidRDefault="00BB4929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C5CE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abstractNum w:abstractNumId="1" w15:restartNumberingAfterBreak="0">
    <w:nsid w:val="33D82987"/>
    <w:multiLevelType w:val="hybridMultilevel"/>
    <w:tmpl w:val="4246E892"/>
    <w:lvl w:ilvl="0" w:tplc="F2E6F7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3797436">
    <w:abstractNumId w:val="0"/>
  </w:num>
  <w:num w:numId="2" w16cid:durableId="35743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65"/>
    <w:rsid w:val="00012D7E"/>
    <w:rsid w:val="00021F25"/>
    <w:rsid w:val="000259DD"/>
    <w:rsid w:val="00031499"/>
    <w:rsid w:val="00034405"/>
    <w:rsid w:val="000372D3"/>
    <w:rsid w:val="000402F0"/>
    <w:rsid w:val="000C0AE5"/>
    <w:rsid w:val="000D0DFD"/>
    <w:rsid w:val="000E20C4"/>
    <w:rsid w:val="00105927"/>
    <w:rsid w:val="00120135"/>
    <w:rsid w:val="00121CB2"/>
    <w:rsid w:val="00141D07"/>
    <w:rsid w:val="001D693B"/>
    <w:rsid w:val="00246080"/>
    <w:rsid w:val="00251254"/>
    <w:rsid w:val="0025601A"/>
    <w:rsid w:val="002718CF"/>
    <w:rsid w:val="0027611C"/>
    <w:rsid w:val="002D0EE4"/>
    <w:rsid w:val="002D74D9"/>
    <w:rsid w:val="0034075B"/>
    <w:rsid w:val="00361A64"/>
    <w:rsid w:val="00362DDE"/>
    <w:rsid w:val="00367681"/>
    <w:rsid w:val="00374998"/>
    <w:rsid w:val="003A0DD6"/>
    <w:rsid w:val="003A28A7"/>
    <w:rsid w:val="003A3B65"/>
    <w:rsid w:val="003A3E0A"/>
    <w:rsid w:val="003B5A5F"/>
    <w:rsid w:val="003D4E93"/>
    <w:rsid w:val="003F6CD4"/>
    <w:rsid w:val="003F7F99"/>
    <w:rsid w:val="0041247A"/>
    <w:rsid w:val="00413E82"/>
    <w:rsid w:val="00420413"/>
    <w:rsid w:val="00420AE8"/>
    <w:rsid w:val="00435EF6"/>
    <w:rsid w:val="00450391"/>
    <w:rsid w:val="0045415C"/>
    <w:rsid w:val="004624C8"/>
    <w:rsid w:val="004B1522"/>
    <w:rsid w:val="004B7D91"/>
    <w:rsid w:val="004D52E4"/>
    <w:rsid w:val="004F7BFB"/>
    <w:rsid w:val="00510BD2"/>
    <w:rsid w:val="00523FC5"/>
    <w:rsid w:val="00527540"/>
    <w:rsid w:val="0054337C"/>
    <w:rsid w:val="0055074F"/>
    <w:rsid w:val="005531AE"/>
    <w:rsid w:val="00556B6A"/>
    <w:rsid w:val="00574A83"/>
    <w:rsid w:val="005A3C1F"/>
    <w:rsid w:val="005C2165"/>
    <w:rsid w:val="005E447A"/>
    <w:rsid w:val="005F71D2"/>
    <w:rsid w:val="00606633"/>
    <w:rsid w:val="006234D1"/>
    <w:rsid w:val="00636590"/>
    <w:rsid w:val="006472A0"/>
    <w:rsid w:val="00663024"/>
    <w:rsid w:val="006954C7"/>
    <w:rsid w:val="006A18AE"/>
    <w:rsid w:val="006A3DFF"/>
    <w:rsid w:val="006B753E"/>
    <w:rsid w:val="006C1114"/>
    <w:rsid w:val="006F2DBA"/>
    <w:rsid w:val="006F4629"/>
    <w:rsid w:val="006F5F92"/>
    <w:rsid w:val="007259C9"/>
    <w:rsid w:val="00727500"/>
    <w:rsid w:val="00744BF0"/>
    <w:rsid w:val="0074705D"/>
    <w:rsid w:val="00751B6A"/>
    <w:rsid w:val="0076148A"/>
    <w:rsid w:val="00784E40"/>
    <w:rsid w:val="0079680A"/>
    <w:rsid w:val="007A12D2"/>
    <w:rsid w:val="007A41DC"/>
    <w:rsid w:val="007A71BC"/>
    <w:rsid w:val="007B57DB"/>
    <w:rsid w:val="007C0F36"/>
    <w:rsid w:val="007D2683"/>
    <w:rsid w:val="007D4046"/>
    <w:rsid w:val="007E4BB2"/>
    <w:rsid w:val="007F1D9A"/>
    <w:rsid w:val="00816DB2"/>
    <w:rsid w:val="00837574"/>
    <w:rsid w:val="008422E8"/>
    <w:rsid w:val="008555DF"/>
    <w:rsid w:val="00892981"/>
    <w:rsid w:val="008A2B6A"/>
    <w:rsid w:val="008B411C"/>
    <w:rsid w:val="008B701F"/>
    <w:rsid w:val="008C217D"/>
    <w:rsid w:val="008D3EAB"/>
    <w:rsid w:val="00904A46"/>
    <w:rsid w:val="00913F58"/>
    <w:rsid w:val="00916716"/>
    <w:rsid w:val="009229BE"/>
    <w:rsid w:val="009514E5"/>
    <w:rsid w:val="00952886"/>
    <w:rsid w:val="00956AC8"/>
    <w:rsid w:val="00960184"/>
    <w:rsid w:val="0096320F"/>
    <w:rsid w:val="009633FD"/>
    <w:rsid w:val="009A0CA6"/>
    <w:rsid w:val="009A19DD"/>
    <w:rsid w:val="009A7DE6"/>
    <w:rsid w:val="009B7510"/>
    <w:rsid w:val="009D36D7"/>
    <w:rsid w:val="009F574C"/>
    <w:rsid w:val="00A06BAA"/>
    <w:rsid w:val="00A115B5"/>
    <w:rsid w:val="00A149F6"/>
    <w:rsid w:val="00A26D37"/>
    <w:rsid w:val="00A437DE"/>
    <w:rsid w:val="00A445AF"/>
    <w:rsid w:val="00A714F9"/>
    <w:rsid w:val="00A96180"/>
    <w:rsid w:val="00AA0D70"/>
    <w:rsid w:val="00AA3E1E"/>
    <w:rsid w:val="00AC5CCF"/>
    <w:rsid w:val="00AF69D4"/>
    <w:rsid w:val="00B02805"/>
    <w:rsid w:val="00B30122"/>
    <w:rsid w:val="00B31D88"/>
    <w:rsid w:val="00B35319"/>
    <w:rsid w:val="00B64A1C"/>
    <w:rsid w:val="00B6765C"/>
    <w:rsid w:val="00B714E7"/>
    <w:rsid w:val="00B74A54"/>
    <w:rsid w:val="00BA5DC5"/>
    <w:rsid w:val="00BB4929"/>
    <w:rsid w:val="00BB7634"/>
    <w:rsid w:val="00BF3154"/>
    <w:rsid w:val="00C02C27"/>
    <w:rsid w:val="00C245EA"/>
    <w:rsid w:val="00C530EC"/>
    <w:rsid w:val="00C55D9E"/>
    <w:rsid w:val="00CA3446"/>
    <w:rsid w:val="00CC5A8A"/>
    <w:rsid w:val="00CD3F95"/>
    <w:rsid w:val="00CF3ED9"/>
    <w:rsid w:val="00D00F1C"/>
    <w:rsid w:val="00D020E3"/>
    <w:rsid w:val="00D23E53"/>
    <w:rsid w:val="00D27E6D"/>
    <w:rsid w:val="00D44987"/>
    <w:rsid w:val="00D5116B"/>
    <w:rsid w:val="00D607E4"/>
    <w:rsid w:val="00D74D1D"/>
    <w:rsid w:val="00D80306"/>
    <w:rsid w:val="00D848BC"/>
    <w:rsid w:val="00DA53CA"/>
    <w:rsid w:val="00DB4697"/>
    <w:rsid w:val="00DC112B"/>
    <w:rsid w:val="00DC36BF"/>
    <w:rsid w:val="00E136A1"/>
    <w:rsid w:val="00E147EE"/>
    <w:rsid w:val="00E458ED"/>
    <w:rsid w:val="00E8265B"/>
    <w:rsid w:val="00E93A33"/>
    <w:rsid w:val="00E9614C"/>
    <w:rsid w:val="00EA2337"/>
    <w:rsid w:val="00EA4769"/>
    <w:rsid w:val="00EB414C"/>
    <w:rsid w:val="00EC1832"/>
    <w:rsid w:val="00EE4DE8"/>
    <w:rsid w:val="00EE6D3E"/>
    <w:rsid w:val="00F05D50"/>
    <w:rsid w:val="00F3293A"/>
    <w:rsid w:val="00F63E42"/>
    <w:rsid w:val="00F81864"/>
    <w:rsid w:val="00FA34D8"/>
    <w:rsid w:val="00FB1C9A"/>
    <w:rsid w:val="00FB2682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B68A"/>
  <w15:docId w15:val="{086E9CCD-FAE6-43CC-B66A-5E6D19B2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rsid w:val="00D2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7A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word&#26684;&#24335;&#25991;&#20214;&#21457;&#36865;&#33267;zhang-zhiqing@org-cnea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0570-856B-4F0B-AD97-8D91386F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Microsoft Office User</cp:lastModifiedBy>
  <cp:revision>6</cp:revision>
  <dcterms:created xsi:type="dcterms:W3CDTF">2022-05-09T02:54:00Z</dcterms:created>
  <dcterms:modified xsi:type="dcterms:W3CDTF">2022-05-20T01:52:00Z</dcterms:modified>
</cp:coreProperties>
</file>